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pPr w:leftFromText="180" w:rightFromText="180" w:vertAnchor="page" w:horzAnchor="margin" w:tblpXSpec="center" w:tblpY="757"/>
        <w:tblW w:w="10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6100"/>
      </w:tblGrid>
      <w:tr w:rsidR="00882000" w:rsidRPr="00882000" w14:paraId="0E157922" w14:textId="77777777" w:rsidTr="00882000">
        <w:trPr>
          <w:trHeight w:val="14591"/>
        </w:trPr>
        <w:tc>
          <w:tcPr>
            <w:tcW w:w="4815" w:type="dxa"/>
          </w:tcPr>
          <w:p w14:paraId="29E9FD17" w14:textId="77777777" w:rsidR="00882000" w:rsidRPr="00882000" w:rsidRDefault="00882000" w:rsidP="00882000">
            <w:pPr>
              <w:rPr>
                <w:rFonts w:ascii="Calibri" w:eastAsia="Calibri" w:hAnsi="Calibri" w:cs="Calibri"/>
                <w:sz w:val="21"/>
                <w:lang w:val="el-GR"/>
              </w:rPr>
            </w:pPr>
          </w:p>
          <w:p w14:paraId="109F1D85" w14:textId="77777777" w:rsidR="00882000" w:rsidRPr="00882000" w:rsidRDefault="00882000" w:rsidP="00882000">
            <w:pPr>
              <w:ind w:left="1613" w:right="1597"/>
              <w:jc w:val="center"/>
              <w:rPr>
                <w:rFonts w:ascii="Calibri" w:eastAsia="Calibri" w:hAnsi="Calibri" w:cs="Calibri"/>
                <w:b/>
                <w:lang w:val="el-GR"/>
              </w:rPr>
            </w:pPr>
            <w:r w:rsidRPr="00882000">
              <w:rPr>
                <w:rFonts w:ascii="Calibri" w:eastAsia="Calibri" w:hAnsi="Calibri" w:cs="Calibri"/>
                <w:b/>
                <w:lang w:val="el-GR"/>
              </w:rPr>
              <w:t>Α</w:t>
            </w:r>
            <w:r w:rsidRPr="00882000">
              <w:rPr>
                <w:rFonts w:ascii="Calibri" w:eastAsia="Calibri" w:hAnsi="Calibri" w:cs="Calibri"/>
                <w:b/>
                <w:spacing w:val="49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lang w:val="el-GR"/>
              </w:rPr>
              <w:t>Ι</w:t>
            </w:r>
            <w:r w:rsidRPr="00882000">
              <w:rPr>
                <w:rFonts w:ascii="Calibri" w:eastAsia="Calibri" w:hAnsi="Calibri" w:cs="Calibri"/>
                <w:b/>
                <w:spacing w:val="2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lang w:val="el-GR"/>
              </w:rPr>
              <w:t>Τ</w:t>
            </w:r>
            <w:r w:rsidRPr="00882000">
              <w:rPr>
                <w:rFonts w:ascii="Calibri" w:eastAsia="Calibri" w:hAnsi="Calibri" w:cs="Calibri"/>
                <w:b/>
                <w:spacing w:val="52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lang w:val="el-GR"/>
              </w:rPr>
              <w:t>Η</w:t>
            </w:r>
            <w:r w:rsidRPr="00882000">
              <w:rPr>
                <w:rFonts w:ascii="Calibri" w:eastAsia="Calibri" w:hAnsi="Calibri" w:cs="Calibri"/>
                <w:b/>
                <w:spacing w:val="48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lang w:val="el-GR"/>
              </w:rPr>
              <w:t>Σ</w:t>
            </w:r>
            <w:r w:rsidRPr="00882000">
              <w:rPr>
                <w:rFonts w:ascii="Calibri" w:eastAsia="Calibri" w:hAnsi="Calibri" w:cs="Calibri"/>
                <w:b/>
                <w:spacing w:val="48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lang w:val="el-GR"/>
              </w:rPr>
              <w:t>Η</w:t>
            </w:r>
          </w:p>
          <w:p w14:paraId="433C39B4" w14:textId="77777777" w:rsidR="00882000" w:rsidRPr="00882000" w:rsidRDefault="00882000" w:rsidP="00882000">
            <w:pPr>
              <w:ind w:left="110" w:right="93"/>
              <w:jc w:val="center"/>
              <w:rPr>
                <w:rFonts w:ascii="Calibri" w:eastAsia="Calibri" w:hAnsi="Calibri" w:cs="Calibri"/>
                <w:b/>
                <w:bCs/>
                <w:i/>
                <w:color w:val="404040"/>
                <w:lang w:val="el-GR"/>
              </w:rPr>
            </w:pPr>
            <w:r w:rsidRPr="00882000">
              <w:rPr>
                <w:rFonts w:ascii="Calibri" w:eastAsia="Calibri" w:hAnsi="Calibri" w:cs="Calibri"/>
                <w:b/>
                <w:bCs/>
                <w:sz w:val="24"/>
                <w:szCs w:val="24"/>
                <w:lang w:val="el-GR"/>
              </w:rPr>
              <w:t>Υποψηφιότητας  για τη θέση του Εκτελεστικού Διευθυντή του Εθνικού και Καποδιστριακού Πανεπιστημίου Αθηνών</w:t>
            </w:r>
          </w:p>
          <w:p w14:paraId="787E85AE" w14:textId="77777777" w:rsidR="00882000" w:rsidRPr="00882000" w:rsidRDefault="00882000" w:rsidP="00882000">
            <w:pPr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28DB5581" w14:textId="77777777" w:rsidR="00882000" w:rsidRPr="00882000" w:rsidRDefault="00882000" w:rsidP="00882000">
            <w:pPr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016C01EB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279255DC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ΕΠΩΝΥΜΟ:…………………………………………………………</w:t>
            </w:r>
          </w:p>
          <w:p w14:paraId="33F4A952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4C10904F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ΟΝΟΜΑ:…………………………………………………………….</w:t>
            </w:r>
          </w:p>
          <w:p w14:paraId="327CFCE8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7FFF161C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ΠΑΤΡΩΝΥΜΟ:……………………………………………………</w:t>
            </w:r>
          </w:p>
          <w:p w14:paraId="78003B76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3BF6117B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ΗΜΕΡ.</w:t>
            </w:r>
            <w:r w:rsidRPr="00882000">
              <w:rPr>
                <w:rFonts w:ascii="Calibri" w:eastAsia="Calibri" w:hAnsi="Calibri" w:cs="Calibri"/>
                <w:spacing w:val="-9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lang w:val="el-GR"/>
              </w:rPr>
              <w:t>ΓΕΝΝΗΣΗΣ:……………………………………………..</w:t>
            </w:r>
          </w:p>
          <w:p w14:paraId="6A098003" w14:textId="77777777" w:rsidR="00882000" w:rsidRPr="00882000" w:rsidRDefault="00882000" w:rsidP="00882000">
            <w:pPr>
              <w:rPr>
                <w:rFonts w:ascii="Calibri" w:eastAsia="Calibri" w:hAnsi="Calibri" w:cs="Calibri"/>
                <w:sz w:val="21"/>
                <w:lang w:val="el-GR"/>
              </w:rPr>
            </w:pPr>
          </w:p>
          <w:p w14:paraId="0980D540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Α.Δ.Τ/ΔΙΑΒΑΤΗΡΙΟΥ …………………………………………..</w:t>
            </w:r>
          </w:p>
          <w:p w14:paraId="2E81A9C7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</w:p>
          <w:p w14:paraId="3F5B139B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 xml:space="preserve">  ……………………………………………………………………………</w:t>
            </w:r>
          </w:p>
          <w:p w14:paraId="240BF2C2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796CC0F5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ΘΕΣΗ ΕΡΓΑΣΙΑΣ: …………………………………………………..</w:t>
            </w:r>
          </w:p>
          <w:p w14:paraId="5C3377F4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3D8DBCB5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…………………………………………………………………………….</w:t>
            </w:r>
          </w:p>
          <w:p w14:paraId="018D4945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2440838E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…………………………………………………………………………….</w:t>
            </w:r>
          </w:p>
          <w:p w14:paraId="5A03ADDC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5A31BD01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E-mail:……………………………………………………………….</w:t>
            </w:r>
          </w:p>
          <w:p w14:paraId="412CBD0F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6C5DBF4A" w14:textId="77777777" w:rsidR="00882000" w:rsidRPr="00882000" w:rsidRDefault="00882000" w:rsidP="00882000">
            <w:pPr>
              <w:ind w:left="110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ΤΗΛΕΦΩΝΟ:………………………………………………………</w:t>
            </w:r>
          </w:p>
          <w:p w14:paraId="4AE30EAD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03B6E023" w14:textId="77777777" w:rsidR="00882000" w:rsidRPr="00882000" w:rsidRDefault="00882000" w:rsidP="00882000">
            <w:pPr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lang w:val="el-GR"/>
              </w:rPr>
            </w:pPr>
            <w:r w:rsidRPr="00882000">
              <w:rPr>
                <w:rFonts w:ascii="Calibri" w:eastAsia="Calibri" w:hAnsi="Calibri" w:cs="Calibri"/>
                <w:b/>
                <w:bCs/>
                <w:sz w:val="28"/>
                <w:szCs w:val="28"/>
                <w:u w:val="single"/>
                <w:lang w:val="el-GR"/>
              </w:rPr>
              <w:t xml:space="preserve">Συνημμένα: </w:t>
            </w:r>
          </w:p>
          <w:p w14:paraId="19C157AA" w14:textId="77777777" w:rsidR="00882000" w:rsidRPr="00882000" w:rsidRDefault="00882000" w:rsidP="00882000">
            <w:pPr>
              <w:numPr>
                <w:ilvl w:val="0"/>
                <w:numId w:val="1"/>
              </w:numPr>
              <w:spacing w:before="135"/>
              <w:ind w:left="284" w:hanging="284"/>
              <w:jc w:val="both"/>
              <w:rPr>
                <w:rFonts w:ascii="Segoe UI" w:eastAsia="Segoe UI" w:hAnsi="Segoe UI" w:cs="Segoe UI"/>
                <w:i/>
                <w:iCs/>
                <w:sz w:val="20"/>
                <w:lang w:val="el-GR"/>
              </w:rPr>
            </w:pPr>
            <w:r w:rsidRPr="00882000">
              <w:rPr>
                <w:rFonts w:ascii="Calibri" w:eastAsia="Calibri" w:hAnsi="Calibri" w:cs="Calibri"/>
                <w:spacing w:val="-2"/>
                <w:sz w:val="20"/>
                <w:lang w:val="el-GR"/>
              </w:rPr>
              <w:t>Αίτηση</w:t>
            </w:r>
          </w:p>
          <w:p w14:paraId="294CCA09" w14:textId="4A279E62" w:rsidR="00882000" w:rsidRPr="00882000" w:rsidRDefault="00882000" w:rsidP="00882000">
            <w:pPr>
              <w:numPr>
                <w:ilvl w:val="0"/>
                <w:numId w:val="1"/>
              </w:numPr>
              <w:spacing w:before="133"/>
              <w:ind w:left="284" w:hanging="284"/>
              <w:jc w:val="both"/>
              <w:rPr>
                <w:rFonts w:ascii="Calibri" w:eastAsia="Calibri" w:hAnsi="Calibri" w:cs="Calibri"/>
                <w:sz w:val="20"/>
                <w:lang w:val="el-GR"/>
              </w:rPr>
            </w:pP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Φωτοαντίγραφο</w:t>
            </w:r>
            <w:r w:rsidRPr="00882000">
              <w:rPr>
                <w:rFonts w:ascii="Calibri" w:eastAsia="Calibri" w:hAnsi="Calibri" w:cs="Calibri"/>
                <w:spacing w:val="-10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του</w:t>
            </w:r>
            <w:r w:rsidRPr="00882000">
              <w:rPr>
                <w:rFonts w:ascii="Calibri" w:eastAsia="Calibri" w:hAnsi="Calibri" w:cs="Calibri"/>
                <w:spacing w:val="-8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δελτίου</w:t>
            </w:r>
            <w:r w:rsidRPr="00882000">
              <w:rPr>
                <w:rFonts w:ascii="Calibri" w:eastAsia="Calibri" w:hAnsi="Calibri" w:cs="Calibri"/>
                <w:spacing w:val="-10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ταυτότητας</w:t>
            </w:r>
            <w:r w:rsidR="001F0CE6">
              <w:rPr>
                <w:rFonts w:ascii="Calibri" w:eastAsia="Calibri" w:hAnsi="Calibri" w:cs="Calibri"/>
                <w:spacing w:val="-11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ή</w:t>
            </w:r>
            <w:r w:rsidR="001F0CE6">
              <w:rPr>
                <w:rFonts w:ascii="Calibri" w:eastAsia="Calibri" w:hAnsi="Calibri" w:cs="Calibri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pacing w:val="-10"/>
                <w:sz w:val="20"/>
                <w:lang w:val="el-GR"/>
              </w:rPr>
              <w:t xml:space="preserve"> </w:t>
            </w:r>
            <w:r w:rsidR="001F0CE6">
              <w:rPr>
                <w:rFonts w:ascii="Calibri" w:eastAsia="Calibri" w:hAnsi="Calibri" w:cs="Calibri"/>
                <w:spacing w:val="-10"/>
                <w:sz w:val="20"/>
                <w:lang w:val="el-GR"/>
              </w:rPr>
              <w:t>φωτο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αντίγραφο</w:t>
            </w:r>
            <w:r w:rsidRPr="00882000">
              <w:rPr>
                <w:rFonts w:ascii="Calibri" w:eastAsia="Calibri" w:hAnsi="Calibri" w:cs="Calibri"/>
                <w:spacing w:val="-9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pacing w:val="-2"/>
                <w:sz w:val="20"/>
                <w:lang w:val="el-GR"/>
              </w:rPr>
              <w:t>διαβατηρίου</w:t>
            </w:r>
          </w:p>
          <w:p w14:paraId="01EF745E" w14:textId="77777777" w:rsidR="00882000" w:rsidRPr="00882000" w:rsidRDefault="00882000" w:rsidP="00882000">
            <w:pPr>
              <w:ind w:left="284" w:right="341"/>
              <w:jc w:val="both"/>
              <w:rPr>
                <w:rFonts w:ascii="Calibri" w:eastAsia="Calibri" w:hAnsi="Calibri" w:cs="Calibri"/>
                <w:i/>
                <w:iCs/>
                <w:sz w:val="20"/>
                <w:lang w:val="el-GR"/>
              </w:rPr>
            </w:pPr>
          </w:p>
          <w:p w14:paraId="5A4FFD5C" w14:textId="77777777" w:rsidR="00882000" w:rsidRPr="00882000" w:rsidRDefault="00882000" w:rsidP="00882000">
            <w:pPr>
              <w:numPr>
                <w:ilvl w:val="0"/>
                <w:numId w:val="1"/>
              </w:numPr>
              <w:ind w:left="284" w:right="341" w:hanging="284"/>
              <w:jc w:val="both"/>
              <w:rPr>
                <w:rFonts w:ascii="Calibri" w:eastAsia="Calibri" w:hAnsi="Calibri" w:cs="Calibri"/>
                <w:i/>
                <w:iCs/>
                <w:sz w:val="20"/>
                <w:lang w:val="el-GR"/>
              </w:rPr>
            </w:pP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Βιογραφικό</w:t>
            </w:r>
            <w:r w:rsidRPr="00882000">
              <w:rPr>
                <w:rFonts w:ascii="Calibri" w:eastAsia="Calibri" w:hAnsi="Calibri" w:cs="Calibri"/>
                <w:spacing w:val="-9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σημείωμα</w:t>
            </w:r>
            <w:r w:rsidRPr="00882000">
              <w:rPr>
                <w:rFonts w:ascii="Calibri" w:eastAsia="Calibri" w:hAnsi="Calibri" w:cs="Calibri"/>
                <w:spacing w:val="-10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</w:p>
          <w:p w14:paraId="49B789A4" w14:textId="77777777" w:rsidR="00882000" w:rsidRPr="00882000" w:rsidRDefault="00882000" w:rsidP="00882000">
            <w:pPr>
              <w:ind w:left="284" w:right="341"/>
              <w:jc w:val="both"/>
              <w:rPr>
                <w:rFonts w:ascii="Calibri" w:eastAsia="Calibri" w:hAnsi="Calibri" w:cs="Calibri"/>
                <w:i/>
                <w:iCs/>
                <w:sz w:val="20"/>
                <w:lang w:val="el-GR"/>
              </w:rPr>
            </w:pPr>
          </w:p>
          <w:p w14:paraId="1E4E229B" w14:textId="104B5EBA" w:rsidR="00882000" w:rsidRPr="00882000" w:rsidRDefault="00882000" w:rsidP="00882000">
            <w:pPr>
              <w:numPr>
                <w:ilvl w:val="0"/>
                <w:numId w:val="1"/>
              </w:numPr>
              <w:ind w:left="284" w:right="343" w:hanging="284"/>
              <w:jc w:val="both"/>
              <w:rPr>
                <w:rFonts w:ascii="Calibri" w:eastAsia="Calibri" w:hAnsi="Calibri" w:cs="Calibri"/>
                <w:i/>
                <w:iCs/>
                <w:sz w:val="20"/>
                <w:lang w:val="el-GR"/>
              </w:rPr>
            </w:pP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Τα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δικαιολογητικά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που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αποδεικνύουν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τα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προσόντα που αποτυπώνονται στο βιογραφικό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(βασικός</w:t>
            </w:r>
            <w:r w:rsidRPr="00882000">
              <w:rPr>
                <w:rFonts w:ascii="Calibri" w:eastAsia="Calibri" w:hAnsi="Calibri" w:cs="Calibri"/>
                <w:spacing w:val="-8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τίτλος</w:t>
            </w:r>
            <w:r w:rsidRPr="00882000">
              <w:rPr>
                <w:rFonts w:ascii="Calibri" w:eastAsia="Calibri" w:hAnsi="Calibri" w:cs="Calibri"/>
                <w:spacing w:val="-8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σπουδών,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λοιποί</w:t>
            </w:r>
            <w:r w:rsidRPr="00882000">
              <w:rPr>
                <w:rFonts w:ascii="Calibri" w:eastAsia="Calibri" w:hAnsi="Calibri" w:cs="Calibri"/>
                <w:spacing w:val="-7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 xml:space="preserve">τίτλοι σπουδών, αναγνωρίσεις από ΔΟΑΤΑΠ </w:t>
            </w:r>
            <w:r w:rsidRPr="00882000">
              <w:rPr>
                <w:rFonts w:ascii="Calibri" w:eastAsia="Calibri" w:hAnsi="Calibri" w:cs="Calibri"/>
                <w:i/>
                <w:iCs/>
                <w:sz w:val="20"/>
                <w:lang w:val="el-GR"/>
              </w:rPr>
              <w:t>(εφόσον απαιτείται)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>, βεβαιώσεις προϋπηρεσίας</w:t>
            </w:r>
            <w:r w:rsidR="001F0CE6">
              <w:rPr>
                <w:rFonts w:ascii="Calibri" w:eastAsia="Calibri" w:hAnsi="Calibri" w:cs="Calibri"/>
                <w:sz w:val="20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 xml:space="preserve">κλπ. </w:t>
            </w:r>
            <w:r w:rsidRPr="00882000">
              <w:rPr>
                <w:rFonts w:ascii="Calibri" w:eastAsia="Calibri" w:hAnsi="Calibri" w:cs="Calibri"/>
                <w:i/>
                <w:iCs/>
                <w:sz w:val="20"/>
                <w:lang w:val="el-GR"/>
              </w:rPr>
              <w:t xml:space="preserve">[Όλα τα ζητούμενα δικαιολογητικά θα πρέπει να αποσταλούν σε ψηφιοποιημένη μορφή (αρχεία </w:t>
            </w:r>
            <w:r w:rsidRPr="00882000">
              <w:rPr>
                <w:rFonts w:ascii="Calibri" w:eastAsia="Calibri" w:hAnsi="Calibri" w:cs="Calibri"/>
                <w:i/>
                <w:iCs/>
                <w:spacing w:val="-2"/>
                <w:sz w:val="20"/>
                <w:lang w:val="el-GR"/>
              </w:rPr>
              <w:t>pdf) ].</w:t>
            </w:r>
          </w:p>
          <w:p w14:paraId="3692563F" w14:textId="77777777" w:rsidR="00882000" w:rsidRPr="00882000" w:rsidRDefault="00882000" w:rsidP="00882000">
            <w:pPr>
              <w:ind w:right="395"/>
              <w:rPr>
                <w:rFonts w:ascii="Calibri" w:eastAsia="Calibri" w:hAnsi="Calibri" w:cs="Calibri"/>
                <w:sz w:val="20"/>
                <w:lang w:val="el-GR"/>
              </w:rPr>
            </w:pP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 xml:space="preserve">-     Υπεύθυνη Δήλωση Ν.1599/1986 με τα       </w:t>
            </w:r>
          </w:p>
          <w:p w14:paraId="425121A9" w14:textId="1DFF7E7C" w:rsidR="00882000" w:rsidRPr="00882000" w:rsidRDefault="00882000" w:rsidP="00882000">
            <w:pPr>
              <w:ind w:right="395"/>
              <w:rPr>
                <w:rFonts w:ascii="Calibri" w:eastAsia="Calibri" w:hAnsi="Calibri" w:cs="Calibri"/>
                <w:sz w:val="20"/>
                <w:lang w:val="el-GR"/>
              </w:rPr>
            </w:pPr>
            <w:r w:rsidRPr="00882000">
              <w:rPr>
                <w:rFonts w:ascii="Calibri" w:eastAsia="Calibri" w:hAnsi="Calibri" w:cs="Calibri"/>
                <w:sz w:val="20"/>
                <w:lang w:val="el-GR"/>
              </w:rPr>
              <w:t xml:space="preserve">      προβλεπόμενα στην Δημόσια Πρόσκληση</w:t>
            </w:r>
          </w:p>
        </w:tc>
        <w:tc>
          <w:tcPr>
            <w:tcW w:w="6100" w:type="dxa"/>
          </w:tcPr>
          <w:p w14:paraId="3D852703" w14:textId="77777777" w:rsidR="00882000" w:rsidRPr="00882000" w:rsidRDefault="00882000" w:rsidP="00882000">
            <w:pPr>
              <w:rPr>
                <w:rFonts w:ascii="Calibri" w:eastAsia="Calibri" w:hAnsi="Calibri" w:cs="Calibri"/>
                <w:sz w:val="21"/>
                <w:lang w:val="el-GR"/>
              </w:rPr>
            </w:pPr>
          </w:p>
          <w:p w14:paraId="38367708" w14:textId="77777777" w:rsidR="00882000" w:rsidRPr="00882000" w:rsidRDefault="00882000" w:rsidP="00882000">
            <w:pPr>
              <w:spacing w:line="276" w:lineRule="auto"/>
              <w:ind w:left="417" w:right="404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Π Ρ Ο</w:t>
            </w:r>
            <w:r w:rsidRPr="00882000">
              <w:rPr>
                <w:rFonts w:ascii="Calibri" w:eastAsia="Calibri" w:hAnsi="Calibri" w:cs="Calibri"/>
                <w:b/>
                <w:spacing w:val="1"/>
                <w:sz w:val="24"/>
                <w:szCs w:val="24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Σ</w:t>
            </w:r>
          </w:p>
          <w:p w14:paraId="1C8138B0" w14:textId="77777777" w:rsidR="00882000" w:rsidRPr="00882000" w:rsidRDefault="00882000" w:rsidP="00882000">
            <w:pPr>
              <w:spacing w:line="276" w:lineRule="auto"/>
              <w:ind w:left="417" w:right="403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ΤΟ</w:t>
            </w:r>
            <w:r w:rsidRPr="00882000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ΣΥΜΒΟΥΛΙΟ</w:t>
            </w:r>
            <w:r w:rsidRPr="00882000">
              <w:rPr>
                <w:rFonts w:ascii="Calibri" w:eastAsia="Calibri" w:hAnsi="Calibri" w:cs="Calibri"/>
                <w:b/>
                <w:spacing w:val="-5"/>
                <w:sz w:val="24"/>
                <w:szCs w:val="24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ΔΙΟΙΚΗΣΗΣ</w:t>
            </w:r>
            <w:r w:rsidRPr="00882000">
              <w:rPr>
                <w:rFonts w:ascii="Calibri" w:eastAsia="Calibri" w:hAnsi="Calibri" w:cs="Calibri"/>
                <w:b/>
                <w:spacing w:val="-2"/>
                <w:sz w:val="24"/>
                <w:szCs w:val="24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>ΤΟΥ</w:t>
            </w:r>
          </w:p>
          <w:p w14:paraId="2468760E" w14:textId="77777777" w:rsidR="00882000" w:rsidRPr="00882000" w:rsidRDefault="00882000" w:rsidP="00882000">
            <w:pPr>
              <w:spacing w:line="276" w:lineRule="auto"/>
              <w:ind w:left="417" w:right="40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 xml:space="preserve">ΕΘΝΙΚΟΥ ΚΑΙ ΚΑΠΟΔΙΣΤΡΙΑΚΟΥ </w:t>
            </w:r>
          </w:p>
          <w:p w14:paraId="5685C0D0" w14:textId="77777777" w:rsidR="00882000" w:rsidRPr="00882000" w:rsidRDefault="00882000" w:rsidP="00882000">
            <w:pPr>
              <w:spacing w:line="276" w:lineRule="auto"/>
              <w:ind w:left="417" w:right="406"/>
              <w:jc w:val="center"/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</w:pPr>
            <w:r w:rsidRPr="00882000">
              <w:rPr>
                <w:rFonts w:ascii="Calibri" w:eastAsia="Calibri" w:hAnsi="Calibri" w:cs="Calibri"/>
                <w:b/>
                <w:sz w:val="24"/>
                <w:szCs w:val="24"/>
                <w:lang w:val="el-GR"/>
              </w:rPr>
              <w:t xml:space="preserve">ΠΑΝΕΠΙΣΤΗΜΙΟΥ ΑΘΗΝΩΝ </w:t>
            </w:r>
          </w:p>
          <w:p w14:paraId="6442E193" w14:textId="77777777" w:rsidR="00882000" w:rsidRPr="00882000" w:rsidRDefault="00882000" w:rsidP="00882000">
            <w:pPr>
              <w:rPr>
                <w:rFonts w:ascii="Calibri" w:eastAsia="Calibri" w:hAnsi="Calibri" w:cs="Calibri"/>
                <w:sz w:val="28"/>
                <w:szCs w:val="28"/>
                <w:lang w:val="el-GR"/>
              </w:rPr>
            </w:pPr>
          </w:p>
          <w:p w14:paraId="74D4A176" w14:textId="77777777" w:rsidR="00882000" w:rsidRPr="00882000" w:rsidRDefault="00882000" w:rsidP="00882000">
            <w:pPr>
              <w:ind w:left="1394"/>
              <w:jc w:val="center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 xml:space="preserve">              </w:t>
            </w:r>
          </w:p>
          <w:p w14:paraId="1C431CA3" w14:textId="77777777" w:rsidR="00882000" w:rsidRPr="00882000" w:rsidRDefault="00882000" w:rsidP="00882000">
            <w:pPr>
              <w:ind w:left="1394"/>
              <w:jc w:val="center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 xml:space="preserve">    </w:t>
            </w:r>
          </w:p>
          <w:p w14:paraId="55AE5AED" w14:textId="77777777" w:rsidR="00882000" w:rsidRPr="00882000" w:rsidRDefault="00882000" w:rsidP="00882000">
            <w:pPr>
              <w:ind w:left="1394"/>
              <w:jc w:val="center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 xml:space="preserve"> Αθήνα:……………….……………………….</w:t>
            </w:r>
          </w:p>
          <w:p w14:paraId="1CE31B67" w14:textId="77777777" w:rsidR="00882000" w:rsidRPr="00882000" w:rsidRDefault="00882000" w:rsidP="00882000">
            <w:pPr>
              <w:rPr>
                <w:rFonts w:ascii="Calibri" w:eastAsia="Calibri" w:hAnsi="Calibri" w:cs="Calibri"/>
                <w:sz w:val="28"/>
                <w:szCs w:val="28"/>
                <w:lang w:val="el-GR"/>
              </w:rPr>
            </w:pPr>
          </w:p>
          <w:p w14:paraId="4F9F0812" w14:textId="77777777" w:rsidR="00882000" w:rsidRPr="00882000" w:rsidRDefault="00882000" w:rsidP="00882000">
            <w:pPr>
              <w:spacing w:line="276" w:lineRule="auto"/>
              <w:ind w:left="109"/>
              <w:jc w:val="both"/>
              <w:rPr>
                <w:rFonts w:ascii="Calibri" w:eastAsia="Calibri" w:hAnsi="Calibri" w:cs="Calibri"/>
                <w:lang w:val="el-GR"/>
              </w:rPr>
            </w:pPr>
          </w:p>
          <w:p w14:paraId="23058996" w14:textId="77777777" w:rsidR="00882000" w:rsidRPr="00882000" w:rsidRDefault="00882000" w:rsidP="00882000">
            <w:pPr>
              <w:spacing w:line="276" w:lineRule="auto"/>
              <w:ind w:left="109"/>
              <w:jc w:val="both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Με</w:t>
            </w:r>
            <w:r w:rsidRPr="00882000">
              <w:rPr>
                <w:rFonts w:ascii="Calibri" w:eastAsia="Calibri" w:hAnsi="Calibri" w:cs="Calibri"/>
                <w:spacing w:val="-3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lang w:val="el-GR"/>
              </w:rPr>
              <w:t>την</w:t>
            </w:r>
            <w:r w:rsidRPr="00882000">
              <w:rPr>
                <w:rFonts w:ascii="Calibri" w:eastAsia="Calibri" w:hAnsi="Calibri" w:cs="Calibri"/>
                <w:spacing w:val="-2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lang w:val="el-GR"/>
              </w:rPr>
              <w:t>παρούσα</w:t>
            </w:r>
            <w:r w:rsidRPr="00882000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lang w:val="el-GR"/>
              </w:rPr>
              <w:t>αίτηση:</w:t>
            </w:r>
          </w:p>
          <w:p w14:paraId="267BFA50" w14:textId="77777777" w:rsidR="00882000" w:rsidRPr="00882000" w:rsidRDefault="00882000" w:rsidP="00882000">
            <w:pPr>
              <w:spacing w:line="276" w:lineRule="auto"/>
              <w:ind w:left="109"/>
              <w:jc w:val="both"/>
              <w:rPr>
                <w:rFonts w:ascii="Calibri" w:eastAsia="Calibri" w:hAnsi="Calibri" w:cs="Calibri"/>
                <w:lang w:val="el-GR"/>
              </w:rPr>
            </w:pPr>
          </w:p>
          <w:p w14:paraId="7D3E9917" w14:textId="77777777" w:rsidR="00882000" w:rsidRPr="00882000" w:rsidRDefault="00882000" w:rsidP="00882000">
            <w:pPr>
              <w:spacing w:line="276" w:lineRule="auto"/>
              <w:ind w:left="109" w:right="93"/>
              <w:jc w:val="both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 xml:space="preserve">α) Υποβάλλω υποψηφιότητα για τη θέση του Εκτελεστικού Διευθυντή του Εθνικού και Καποδιστριακού Πανεπιστημίου Αθηνών, σύμφωνα με την ισχύουσα νομοθεσία στο πλαίσιο της σχετικής Δημόσιας Πρόσκλησης </w:t>
            </w:r>
          </w:p>
          <w:p w14:paraId="6583F2E0" w14:textId="77777777" w:rsidR="00882000" w:rsidRPr="00882000" w:rsidRDefault="00882000" w:rsidP="00882000">
            <w:pPr>
              <w:spacing w:line="276" w:lineRule="auto"/>
              <w:rPr>
                <w:rFonts w:ascii="Calibri" w:eastAsia="Calibri" w:hAnsi="Calibri" w:cs="Calibri"/>
                <w:lang w:val="el-GR"/>
              </w:rPr>
            </w:pPr>
          </w:p>
          <w:p w14:paraId="12096E65" w14:textId="77777777" w:rsidR="00882000" w:rsidRPr="00882000" w:rsidRDefault="00882000" w:rsidP="00882000">
            <w:pPr>
              <w:spacing w:line="276" w:lineRule="auto"/>
              <w:ind w:left="109" w:right="93"/>
              <w:jc w:val="both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β) Αποδέχομαι τους όρους συμμετοχής,  δηλώνω ότι γνωρίζω τις υποχρεώσεις που απορρέουν από τη θέση του Εκτελεστικού Διευθυντή, σύμφωνα με τα άρθρα 17 &amp; 18 του Ν.4957/2022 και κατέχω τα απαιτούμενα εκ του Νόμου προσόντα για την κατάληψη της εν λόγω θέσης, όπως προκύπτει από τα συνημμένα.</w:t>
            </w:r>
          </w:p>
          <w:p w14:paraId="0EDCC534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46860B52" w14:textId="77777777" w:rsidR="00882000" w:rsidRPr="00882000" w:rsidRDefault="00882000" w:rsidP="00882000">
            <w:pPr>
              <w:rPr>
                <w:rFonts w:ascii="Calibri" w:eastAsia="Calibri" w:hAnsi="Calibri" w:cs="Calibri"/>
                <w:lang w:val="el-GR"/>
              </w:rPr>
            </w:pPr>
          </w:p>
          <w:p w14:paraId="1F6D21CE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Ο</w:t>
            </w:r>
            <w:r w:rsidRPr="00882000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lang w:val="el-GR"/>
              </w:rPr>
              <w:t>Αιτών</w:t>
            </w:r>
            <w:r w:rsidRPr="00882000">
              <w:rPr>
                <w:rFonts w:ascii="Calibri" w:eastAsia="Calibri" w:hAnsi="Calibri" w:cs="Calibri"/>
                <w:spacing w:val="-4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lang w:val="el-GR"/>
              </w:rPr>
              <w:t>/ Η</w:t>
            </w:r>
            <w:r w:rsidRPr="00882000">
              <w:rPr>
                <w:rFonts w:ascii="Calibri" w:eastAsia="Calibri" w:hAnsi="Calibri" w:cs="Calibri"/>
                <w:spacing w:val="-1"/>
                <w:lang w:val="el-GR"/>
              </w:rPr>
              <w:t xml:space="preserve"> </w:t>
            </w:r>
            <w:r w:rsidRPr="00882000">
              <w:rPr>
                <w:rFonts w:ascii="Calibri" w:eastAsia="Calibri" w:hAnsi="Calibri" w:cs="Calibri"/>
                <w:lang w:val="el-GR"/>
              </w:rPr>
              <w:t>Αιτούσα</w:t>
            </w:r>
          </w:p>
          <w:p w14:paraId="38B6AD95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532E0D7C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28C83E84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25131A15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68DC6015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  <w:r w:rsidRPr="00882000">
              <w:rPr>
                <w:rFonts w:ascii="Calibri" w:eastAsia="Calibri" w:hAnsi="Calibri" w:cs="Calibri"/>
                <w:lang w:val="el-GR"/>
              </w:rPr>
              <w:t>………………………………………………………</w:t>
            </w:r>
          </w:p>
          <w:p w14:paraId="695EF844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7B674575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43E083E7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17310C10" w14:textId="77777777" w:rsidR="00882000" w:rsidRPr="00882000" w:rsidRDefault="00882000" w:rsidP="00882000">
            <w:pPr>
              <w:ind w:left="1394" w:right="1379"/>
              <w:jc w:val="center"/>
              <w:rPr>
                <w:rFonts w:ascii="Calibri" w:eastAsia="Calibri" w:hAnsi="Calibri" w:cs="Calibri"/>
                <w:lang w:val="el-GR"/>
              </w:rPr>
            </w:pPr>
          </w:p>
          <w:p w14:paraId="4FA87ECE" w14:textId="77777777" w:rsidR="00882000" w:rsidRPr="00882000" w:rsidRDefault="00882000" w:rsidP="00882000">
            <w:pPr>
              <w:ind w:left="1394"/>
              <w:jc w:val="center"/>
              <w:rPr>
                <w:rFonts w:ascii="Calibri" w:eastAsia="Calibri" w:hAnsi="Calibri" w:cs="Calibri"/>
                <w:lang w:val="el-GR"/>
              </w:rPr>
            </w:pPr>
          </w:p>
        </w:tc>
      </w:tr>
    </w:tbl>
    <w:p w14:paraId="5BFE57F7" w14:textId="77777777" w:rsidR="00FD0CC1" w:rsidRDefault="00FD0CC1"/>
    <w:sectPr w:rsidR="00FD0C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517AF"/>
    <w:multiLevelType w:val="hybridMultilevel"/>
    <w:tmpl w:val="F0A240A2"/>
    <w:lvl w:ilvl="0" w:tplc="3E5245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86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000"/>
    <w:rsid w:val="001F0CE6"/>
    <w:rsid w:val="00882000"/>
    <w:rsid w:val="00FD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4AD6"/>
  <w15:chartTrackingRefBased/>
  <w15:docId w15:val="{B1E9BF6D-57EE-4DF9-8BDD-FD1967C2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882000"/>
    <w:pPr>
      <w:widowControl w:val="0"/>
      <w:autoSpaceDE w:val="0"/>
      <w:autoSpaceDN w:val="0"/>
      <w:spacing w:after="0" w:line="240" w:lineRule="auto"/>
    </w:pPr>
    <w:rPr>
      <w:kern w:val="0"/>
      <w:lang w:bidi="ar-SA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82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Gerasimos Siasos</dc:creator>
  <cp:keywords/>
  <dc:description/>
  <cp:lastModifiedBy>Maro Tsoka</cp:lastModifiedBy>
  <cp:revision>2</cp:revision>
  <dcterms:created xsi:type="dcterms:W3CDTF">2024-01-04T08:42:00Z</dcterms:created>
  <dcterms:modified xsi:type="dcterms:W3CDTF">2024-01-04T08:42:00Z</dcterms:modified>
</cp:coreProperties>
</file>